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6863" w14:textId="77777777" w:rsidR="00380C99" w:rsidRPr="00AF29A5" w:rsidRDefault="00380C99" w:rsidP="00D20D43">
      <w:pPr>
        <w:rPr>
          <w:rFonts w:ascii="ＭＳ ゴシック" w:eastAsia="ＭＳ ゴシック" w:hAnsi="ＭＳ ゴシック"/>
          <w:sz w:val="24"/>
        </w:rPr>
      </w:pPr>
    </w:p>
    <w:p w14:paraId="79755063" w14:textId="77777777" w:rsidR="004F432A" w:rsidRPr="00AF29A5" w:rsidRDefault="00F43F01" w:rsidP="00D20D4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5B63BBDF">
          <v:roundrect id="AutoShape 9" o:spid="_x0000_s2051" style="position:absolute;left:0;text-align:left;margin-left:-16.4pt;margin-top:102.9pt;width:533.95pt;height:680.15pt;z-index:251657728;visibility:visible;mso-position-vertical-relative:pag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">
            <v:stroke dashstyle="longDash"/>
            <v:textbox inset="5.85pt,.7pt,5.85pt,.7pt">
              <w:txbxContent>
                <w:p w14:paraId="285C752A" w14:textId="77777777" w:rsidR="00AF120D" w:rsidRDefault="00CD2981" w:rsidP="00AF120D">
                  <w:pPr>
                    <w:spacing w:line="300" w:lineRule="exact"/>
                    <w:jc w:val="center"/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</w:pPr>
                  <w:bookmarkStart w:id="0" w:name="_Hlk206737134"/>
                  <w:r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このファイルは、</w:t>
                  </w:r>
                  <w:r w:rsidR="00AF2314" w:rsidRPr="00CD2981"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S</w:t>
                  </w:r>
                  <w:r w:rsidR="00656BC4" w:rsidRPr="00CD2981"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2</w:t>
                  </w:r>
                  <w:r w:rsidR="00656BC4" w:rsidRPr="00CD2981"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型課題の項目</w:t>
                  </w:r>
                  <w:r w:rsidR="00656BC4" w:rsidRPr="00CD2981"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IV</w:t>
                  </w:r>
                  <w:r w:rsidR="00656BC4" w:rsidRPr="00CD2981"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の書式です</w:t>
                  </w:r>
                  <w:r w:rsidR="00AF120D">
                    <w:rPr>
                      <w:rFonts w:ascii="Times New Roman" w:eastAsia="游ゴシック" w:hAnsi="Times New Roman"/>
                      <w:b/>
                      <w:color w:val="FF0000"/>
                      <w:sz w:val="18"/>
                      <w:szCs w:val="18"/>
                    </w:rPr>
                    <w:br/>
                  </w:r>
                  <w:r w:rsidR="00AF120D" w:rsidRPr="00B8344A">
                    <w:rPr>
                      <w:rFonts w:ascii="Times New Roman" w:eastAsia="游ゴシック" w:hAnsi="Times New Roman"/>
                      <w:b/>
                      <w:color w:val="FF0000"/>
                      <w:sz w:val="18"/>
                      <w:szCs w:val="18"/>
                    </w:rPr>
                    <w:t>This file is the format for Item III of the type S2 categor</w:t>
                  </w:r>
                  <w:r w:rsidR="00AF120D">
                    <w:rPr>
                      <w:rFonts w:ascii="Times New Roman" w:eastAsia="游ゴシック" w:hAnsi="Times New Roman" w:hint="eastAsia"/>
                      <w:b/>
                      <w:color w:val="FF0000"/>
                      <w:sz w:val="18"/>
                      <w:szCs w:val="18"/>
                    </w:rPr>
                    <w:t>y</w:t>
                  </w:r>
                </w:p>
                <w:p w14:paraId="7E078354" w14:textId="77777777" w:rsidR="00656BC4" w:rsidRPr="00CD2981" w:rsidRDefault="00656BC4" w:rsidP="00AF2314">
                  <w:pPr>
                    <w:spacing w:line="300" w:lineRule="exact"/>
                    <w:jc w:val="center"/>
                    <w:rPr>
                      <w:rFonts w:ascii="Times New Roman" w:eastAsia="游ゴシック" w:hAnsi="Times New Roman"/>
                      <w:b/>
                      <w:color w:val="FF0000"/>
                      <w:sz w:val="18"/>
                      <w:szCs w:val="18"/>
                    </w:rPr>
                  </w:pPr>
                </w:p>
                <w:bookmarkEnd w:id="0"/>
                <w:p w14:paraId="01461AC4" w14:textId="77777777" w:rsidR="00BE7106" w:rsidRPr="006D7099" w:rsidRDefault="00BE7106" w:rsidP="00DB3F48">
                  <w:pPr>
                    <w:spacing w:line="300" w:lineRule="exact"/>
                    <w:jc w:val="left"/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t>この留意事項の内容を十分に確認し、課題申請書の作成・提出時にはこのテキストボックスごと削除してください</w:t>
                  </w:r>
                </w:p>
                <w:p w14:paraId="797D7E62" w14:textId="77777777" w:rsidR="00BE7106" w:rsidRPr="006D7099" w:rsidRDefault="00DB3F48" w:rsidP="00DB3F48">
                  <w:pPr>
                    <w:spacing w:line="300" w:lineRule="exact"/>
                    <w:jc w:val="left"/>
                    <w:rPr>
                      <w:rFonts w:ascii="Times New Roman" w:eastAsia="游ゴシック" w:hAnsi="Times New Roman"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Please carefully review the contents of these notes and delete this text box when creating and submitting your application.</w:t>
                  </w:r>
                  <w:r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br/>
                  </w:r>
                </w:p>
                <w:p w14:paraId="5E6663BF" w14:textId="77777777" w:rsidR="00556257" w:rsidRPr="00DB6E6C" w:rsidRDefault="00656BC4" w:rsidP="00556257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 w:left="357" w:hanging="357"/>
                    <w:jc w:val="left"/>
                    <w:textAlignment w:val="auto"/>
                    <w:rPr>
                      <w:rFonts w:ascii="Times New Roman" w:eastAsia="游ゴシック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S2</w:t>
                  </w:r>
                  <w:r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型課題は、</w:t>
                  </w:r>
                  <w:r w:rsidR="00556257"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項目</w:t>
                  </w:r>
                  <w:r w:rsidR="00556257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II</w:t>
                  </w:r>
                  <w:r w:rsidR="00556257"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I</w:t>
                  </w:r>
                  <w:r w:rsidR="00556257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と項目</w:t>
                  </w:r>
                  <w:r w:rsidR="00556257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IV</w:t>
                  </w:r>
                  <w:r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をあわせて</w:t>
                  </w:r>
                  <w:r w:rsidR="00556257" w:rsidRPr="00DB6E6C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、</w:t>
                  </w:r>
                  <w:bookmarkStart w:id="1" w:name="_Hlk204441890"/>
                  <w:r w:rsidR="00556257" w:rsidRPr="00DB6E6C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図を含めて</w:t>
                  </w:r>
                  <w:r w:rsidR="00556257" w:rsidRPr="00DB6E6C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最大</w:t>
                  </w:r>
                  <w:r w:rsidR="00556257" w:rsidRPr="00DB6E6C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10</w:t>
                  </w:r>
                  <w:r w:rsidR="00556257" w:rsidRPr="00DB6E6C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ページ</w:t>
                  </w:r>
                  <w:r w:rsidR="00556257" w:rsidRPr="00DB6E6C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程度で記述してください</w:t>
                  </w:r>
                  <w:r w:rsidR="00556257" w:rsidRPr="00DB6E6C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。</w:t>
                  </w:r>
                  <w:bookmarkEnd w:id="1"/>
                  <w:r w:rsidR="00556257" w:rsidRPr="00DB6E6C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br/>
                  </w:r>
                  <w:r w:rsidR="00556257" w:rsidRPr="00E133C4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t>Please describe Items III and IV together within a total of approximately 10 pages, including figures and tables.</w:t>
                  </w:r>
                </w:p>
                <w:p w14:paraId="190D7C38" w14:textId="77777777" w:rsidR="00BE7106" w:rsidRPr="006D7099" w:rsidRDefault="00BE7106" w:rsidP="00DB3F48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複数分科・手法の課題については、各分科・手法の審査が問題無く行えるように、各手法について詳細に記述してください。</w:t>
                  </w:r>
                  <w:r w:rsidR="00DB3F48"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br/>
                    <w:t>For projects involving multiple sub-fields or methods, please describe each method in detail so that each sub-field or method can be reviewed without any issues.</w:t>
                  </w:r>
                </w:p>
                <w:p w14:paraId="35631E0D" w14:textId="77777777" w:rsidR="00AF29A5" w:rsidRPr="006D7099" w:rsidRDefault="00BE7106" w:rsidP="00DB3F48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レフェリーには、</w:t>
                  </w: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PDF</w:t>
                  </w:r>
                  <w:r w:rsidRPr="006D7099">
                    <w:rPr>
                      <w:rFonts w:ascii="Times New Roman" w:eastAsia="游ゴシック" w:hAnsi="Times New Roman" w:hint="eastAsia"/>
                      <w:sz w:val="18"/>
                      <w:szCs w:val="18"/>
                    </w:rPr>
                    <w:t>ファイルがそのまま送付されます。文字の大きさ・レイアウトなど読みやすさに留意して作成してください。</w:t>
                  </w:r>
                  <w:bookmarkStart w:id="2" w:name="_Hlk204436792"/>
                  <w:r w:rsidR="00DB3F48" w:rsidRPr="006D7099">
                    <w:rPr>
                      <w:rFonts w:ascii="Times New Roman" w:eastAsia="游ゴシック" w:hAnsi="Times New Roman"/>
                      <w:sz w:val="18"/>
                      <w:szCs w:val="18"/>
                    </w:rPr>
                    <w:br/>
                  </w:r>
                  <w:r w:rsidR="00DB3F48" w:rsidRPr="006D7099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t>The PDF file will be sent to the referees as is. Please create the document with consideration for readability, such as font size and layout.</w:t>
                  </w:r>
                </w:p>
                <w:p w14:paraId="3684AAEB" w14:textId="77777777" w:rsidR="00BE7106" w:rsidRPr="006D7099" w:rsidRDefault="00AF29A5" w:rsidP="00DB3F48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研究の背景などを説明するための引用文献等は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III</w:t>
                  </w:r>
                  <w:r w:rsidR="00DB3F48"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もしくは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 xml:space="preserve"> IV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に記述してください。（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VI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には研究グループによる成果・論文のみを記してください）</w:t>
                  </w:r>
                </w:p>
                <w:bookmarkEnd w:id="2"/>
                <w:p w14:paraId="1A9DDD2E" w14:textId="77777777" w:rsidR="00AF29A5" w:rsidRPr="006D7099" w:rsidRDefault="00DB3F48" w:rsidP="00DB3F48">
                  <w:pPr>
                    <w:pStyle w:val="a5"/>
                    <w:widowControl/>
                    <w:adjustRightInd/>
                    <w:spacing w:line="300" w:lineRule="exact"/>
                    <w:ind w:leftChars="0" w:left="36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t xml:space="preserve">References for explaining the background of the research, etc., should be described in Sections III </w:t>
                  </w:r>
                  <w:r w:rsidRPr="006D7099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</w:rPr>
                    <w:t>or</w:t>
                  </w:r>
                  <w:r w:rsidRPr="006D7099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t xml:space="preserve"> IV. (In Section VI, please list only the achievements and papers of the research group.)</w:t>
                  </w:r>
                </w:p>
                <w:p w14:paraId="353ADF17" w14:textId="77777777" w:rsidR="00BE7106" w:rsidRPr="006D7099" w:rsidRDefault="00BE7106" w:rsidP="00DB3F48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標準的なセットアップ以外での実験の場合は、必要とする装置・器具、レイアウトについて詳細を記述してください</w:t>
                  </w:r>
                  <w:r w:rsidR="00931EBC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。</w:t>
                  </w:r>
                  <w:r w:rsidR="00DB3F48" w:rsidRPr="006D7099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br/>
                    <w:t>If experiments are conducted using a setup other than the standard setup, please describe the required equipment, tools, and layout in detail.</w:t>
                  </w:r>
                </w:p>
                <w:p w14:paraId="2E8D43BB" w14:textId="77777777" w:rsidR="00BE7106" w:rsidRPr="00931EBC" w:rsidRDefault="00952C83" w:rsidP="00DB3F48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  <w:r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ステーション</w:t>
                  </w:r>
                  <w:r w:rsidR="00BE7106" w:rsidRPr="006D7099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選定の理由が判断できるように、必要に応じて</w:t>
                  </w:r>
                  <w:r w:rsidR="00DB3F48" w:rsidRPr="006D7099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実験に</w:t>
                  </w:r>
                  <w:r w:rsidR="00BE7106" w:rsidRPr="006D7099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必要とする光の性能（エネルギー、強度、ビームサイズ等）を記述してください</w:t>
                  </w:r>
                  <w:r w:rsidR="00931EBC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。</w:t>
                  </w:r>
                  <w:r w:rsidR="00DB3F48" w:rsidRPr="006D7099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br/>
                    <w:t>To ensure that the reasons for selecting the station are clear, please describe the required beam specification (</w:t>
                  </w:r>
                  <w:r w:rsidR="00DB3F48" w:rsidRPr="006D7099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 xml:space="preserve">photon </w:t>
                  </w:r>
                  <w:r w:rsidR="00DB3F48" w:rsidRPr="006D7099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t xml:space="preserve">energy, </w:t>
                  </w:r>
                  <w:r w:rsidR="00DB3F48" w:rsidRPr="006D7099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flux</w:t>
                  </w:r>
                  <w:r w:rsidR="00DB3F48" w:rsidRPr="006D7099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t>, beam size, etc.) as necessary.</w:t>
                  </w:r>
                </w:p>
                <w:p w14:paraId="7C6C369F" w14:textId="77777777" w:rsidR="00BE7106" w:rsidRPr="00931EBC" w:rsidRDefault="00931EBC" w:rsidP="0085546E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  <w:r w:rsidRPr="00931EBC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>実験の実施可能性が判断できるように、本申請に関わる試料・装置の準備状況を記述してください。</w:t>
                  </w:r>
                  <w:r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br/>
                  </w:r>
                  <w:r w:rsidRPr="00931EBC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t>Please describe the status of preparation of samples and equipment related to this application so that the feasibility of the experiment can be determined.</w:t>
                  </w:r>
                </w:p>
                <w:p w14:paraId="5E785BDC" w14:textId="77777777" w:rsidR="00182E4A" w:rsidRPr="006D7099" w:rsidRDefault="00182E4A" w:rsidP="00DB3F48">
                  <w:pPr>
                    <w:widowControl/>
                    <w:spacing w:line="300" w:lineRule="exact"/>
                    <w:jc w:val="left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</w:p>
                <w:p w14:paraId="4A68E88E" w14:textId="77777777" w:rsidR="00BE7106" w:rsidRPr="00182E4A" w:rsidRDefault="006D7099" w:rsidP="00BE06C3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/>
                    <w:spacing w:line="300" w:lineRule="exact"/>
                    <w:ind w:leftChars="0"/>
                    <w:jc w:val="left"/>
                    <w:textAlignment w:val="auto"/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</w:pPr>
                  <w:bookmarkStart w:id="3" w:name="_Hlk204443558"/>
                  <w:r w:rsidRPr="00182E4A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  <w:u w:val="single"/>
                    </w:rPr>
                    <w:t>申請書の</w:t>
                  </w:r>
                  <w:r w:rsidR="00BE7106"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  <w:u w:val="single"/>
                    </w:rPr>
                    <w:t>作成に当たっては、</w:t>
                  </w:r>
                  <w:r w:rsidR="00BE7106" w:rsidRPr="00182E4A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  <w:u w:val="single"/>
                    </w:rPr>
                    <w:t>下記を</w:t>
                  </w:r>
                  <w:r w:rsidR="00BE7106"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  <w:u w:val="single"/>
                    </w:rPr>
                    <w:t>必ず確認</w:t>
                  </w:r>
                  <w:r w:rsidR="00BE7106" w:rsidRPr="00182E4A">
                    <w:rPr>
                      <w:rFonts w:ascii="Times New Roman" w:eastAsia="游ゴシック" w:hAnsi="Times New Roman" w:hint="eastAsia"/>
                      <w:iCs/>
                      <w:sz w:val="18"/>
                      <w:szCs w:val="18"/>
                      <w:u w:val="single"/>
                    </w:rPr>
                    <w:t>してください</w:t>
                  </w:r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  <w:u w:val="single"/>
                    </w:rPr>
                    <w:br/>
                  </w:r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t>Please be sure to check the following when preparing your application form.</w:t>
                  </w:r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br/>
                  </w:r>
                  <w:r w:rsidR="00BE7106"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br/>
                  </w:r>
                  <w:r w:rsidR="00BE7106" w:rsidRPr="00182E4A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t>放射光共同利用実験課題公募要項</w:t>
                  </w:r>
                  <w:r w:rsidR="00BE7106" w:rsidRPr="00182E4A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br/>
                  </w:r>
                  <w:hyperlink r:id="rId7" w:history="1">
                    <w:r w:rsidR="00BE7106" w:rsidRPr="00182E4A">
                      <w:rPr>
                        <w:rStyle w:val="a6"/>
                        <w:rFonts w:ascii="Times New Roman" w:eastAsia="游ゴシック" w:hAnsi="Times New Roman"/>
                        <w:b/>
                        <w:sz w:val="18"/>
                        <w:szCs w:val="18"/>
                      </w:rPr>
                      <w:t>https://www2.kek.jp/imss/pf/use/proposal/</w:t>
                    </w:r>
                  </w:hyperlink>
                  <w:r w:rsidR="00BE7106" w:rsidRPr="00182E4A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br/>
                  </w:r>
                  <w:r w:rsidRPr="00182E4A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t>Proposal Application Guidelines using the Photon Factory</w:t>
                  </w:r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br/>
                  </w:r>
                  <w:hyperlink r:id="rId8" w:history="1">
                    <w:r w:rsidRPr="00C70931">
                      <w:rPr>
                        <w:rStyle w:val="a6"/>
                        <w:rFonts w:ascii="Times New Roman" w:eastAsia="游ゴシック" w:hAnsi="Times New Roman"/>
                        <w:iCs/>
                        <w:sz w:val="18"/>
                        <w:szCs w:val="18"/>
                      </w:rPr>
                      <w:t>https://www2.kek.jp/imss/pf/eng/use/proposal/</w:t>
                    </w:r>
                  </w:hyperlink>
                  <w:r w:rsidRPr="00182E4A">
                    <w:rPr>
                      <w:rFonts w:ascii="Times New Roman" w:eastAsia="游ゴシック" w:hAnsi="Times New Roman"/>
                      <w:iCs/>
                      <w:sz w:val="18"/>
                      <w:szCs w:val="18"/>
                    </w:rPr>
                    <w:br/>
                  </w:r>
                  <w:r w:rsidR="00182E4A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br/>
                  </w:r>
                  <w:r w:rsidR="00BE7106" w:rsidRPr="00182E4A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t>課題申請書の作成について</w:t>
                  </w:r>
                  <w:r w:rsidR="00BE7106" w:rsidRPr="00182E4A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br/>
                  </w:r>
                  <w:hyperlink r:id="rId9" w:history="1">
                    <w:r w:rsidR="00BE7106" w:rsidRPr="00182E4A">
                      <w:rPr>
                        <w:rStyle w:val="a6"/>
                        <w:rFonts w:ascii="Times New Roman" w:eastAsia="游ゴシック" w:hAnsi="Times New Roman"/>
                        <w:b/>
                        <w:sz w:val="18"/>
                        <w:szCs w:val="18"/>
                      </w:rPr>
                      <w:t>https://www2.kek.jp/imss/pf/use/proposal/guide.html</w:t>
                    </w:r>
                  </w:hyperlink>
                  <w:r w:rsidRPr="00182E4A">
                    <w:rPr>
                      <w:sz w:val="18"/>
                      <w:szCs w:val="18"/>
                    </w:rPr>
                    <w:br/>
                  </w:r>
                  <w:r w:rsidRPr="00182E4A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P</w:t>
                  </w:r>
                  <w:r w:rsidRPr="00182E4A">
                    <w:rPr>
                      <w:b/>
                      <w:bCs/>
                      <w:sz w:val="18"/>
                      <w:szCs w:val="18"/>
                    </w:rPr>
                    <w:t>reparation of Proposal Application Form</w:t>
                  </w:r>
                  <w:r w:rsidRPr="00182E4A">
                    <w:rPr>
                      <w:sz w:val="18"/>
                      <w:szCs w:val="18"/>
                    </w:rPr>
                    <w:br/>
                  </w:r>
                  <w:hyperlink r:id="rId10" w:history="1">
                    <w:r w:rsidRPr="00C70931">
                      <w:rPr>
                        <w:rStyle w:val="a6"/>
                        <w:rFonts w:ascii="Times New Roman" w:eastAsia="游ゴシック" w:hAnsi="Times New Roman"/>
                        <w:iCs/>
                        <w:sz w:val="18"/>
                        <w:szCs w:val="18"/>
                      </w:rPr>
                      <w:t>https://www2.kek.jp/imss/pf/eng/use/proposal/guide.html</w:t>
                    </w:r>
                  </w:hyperlink>
                </w:p>
                <w:bookmarkEnd w:id="3"/>
                <w:p w14:paraId="35AE5D10" w14:textId="77777777" w:rsidR="00BE7106" w:rsidRPr="006D7099" w:rsidRDefault="00BE7106" w:rsidP="00DB3F48">
                  <w:pPr>
                    <w:spacing w:line="300" w:lineRule="exact"/>
                    <w:jc w:val="center"/>
                    <w:rPr>
                      <w:rFonts w:ascii="Times New Roman" w:eastAsia="游ゴシック" w:hAnsi="Times New Roman"/>
                      <w:i/>
                      <w:sz w:val="18"/>
                      <w:szCs w:val="18"/>
                    </w:rPr>
                  </w:pPr>
                  <w:r w:rsidRPr="006D7099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t>このテキストボックス</w:t>
                  </w:r>
                  <w:r w:rsidRPr="006D7099">
                    <w:rPr>
                      <w:rFonts w:ascii="Times New Roman" w:eastAsia="游ゴシック" w:hAnsi="Times New Roman" w:hint="eastAsia"/>
                      <w:b/>
                      <w:sz w:val="18"/>
                      <w:szCs w:val="18"/>
                    </w:rPr>
                    <w:t>は提出時</w:t>
                  </w:r>
                  <w:r w:rsidRPr="006D7099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t>削除</w:t>
                  </w:r>
                  <w:r w:rsidR="006D7099">
                    <w:rPr>
                      <w:rFonts w:ascii="Times New Roman" w:eastAsia="游ゴシック" w:hAnsi="Times New Roman"/>
                      <w:b/>
                      <w:sz w:val="18"/>
                      <w:szCs w:val="18"/>
                    </w:rPr>
                    <w:br/>
                  </w:r>
                  <w:r w:rsidR="006D7099">
                    <w:rPr>
                      <w:rFonts w:ascii="Times New Roman" w:eastAsia="游ゴシック" w:hAnsi="Times New Roman" w:hint="eastAsia"/>
                      <w:b/>
                      <w:bCs/>
                      <w:iCs/>
                      <w:sz w:val="18"/>
                      <w:szCs w:val="18"/>
                    </w:rPr>
                    <w:t xml:space="preserve">Please </w:t>
                  </w:r>
                  <w:r w:rsidR="006D7099" w:rsidRPr="006D7099">
                    <w:rPr>
                      <w:rFonts w:ascii="Times New Roman" w:eastAsia="游ゴシック" w:hAnsi="Times New Roman"/>
                      <w:b/>
                      <w:bCs/>
                      <w:iCs/>
                      <w:sz w:val="18"/>
                      <w:szCs w:val="18"/>
                    </w:rPr>
                    <w:t>delete this text box when submitting your application.</w:t>
                  </w:r>
                </w:p>
              </w:txbxContent>
            </v:textbox>
            <w10:wrap anchory="page"/>
          </v:roundrect>
        </w:pict>
      </w:r>
    </w:p>
    <w:p w14:paraId="2499EF89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40872121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1B0EB7F9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1EB47BCA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0CFDADEE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7B064A1D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3B5645C1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77BEC378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6C5DC1EF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63E5EB07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06765977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0552EF9E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59BF3B84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185B1CDC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7A6ED898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097833A9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6362985C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587BE394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23D67CA9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76791557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1E34A26B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6447A76E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2BEF0885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0C269CD4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405B2192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0323AC7E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0A9D1812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47B12A28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72AB132A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280B3097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5053CDEC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3A0FB1FF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072C669F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4D699337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66417A52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78FE97B8" w14:textId="77777777" w:rsidR="004F432A" w:rsidRPr="00AF29A5" w:rsidRDefault="004F432A" w:rsidP="00D20D43">
      <w:pPr>
        <w:rPr>
          <w:rFonts w:ascii="ＭＳ ゴシック" w:eastAsia="ＭＳ ゴシック" w:hAnsi="ＭＳ ゴシック"/>
          <w:sz w:val="24"/>
        </w:rPr>
      </w:pPr>
    </w:p>
    <w:p w14:paraId="19BBF99D" w14:textId="77777777" w:rsidR="004F432A" w:rsidRPr="00AF29A5" w:rsidRDefault="004F432A" w:rsidP="00D20D43">
      <w:pPr>
        <w:rPr>
          <w:rFonts w:ascii="ＭＳ ゴシック" w:eastAsia="ＭＳ ゴシック" w:hAnsi="ＭＳ ゴシック" w:hint="eastAsia"/>
          <w:sz w:val="24"/>
        </w:rPr>
      </w:pPr>
    </w:p>
    <w:sectPr w:rsidR="004F432A" w:rsidRPr="00AF29A5" w:rsidSect="00F73A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851" w:bottom="851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7585" w14:textId="77777777" w:rsidR="00BE179D" w:rsidRDefault="00BE179D">
      <w:r>
        <w:separator/>
      </w:r>
    </w:p>
  </w:endnote>
  <w:endnote w:type="continuationSeparator" w:id="0">
    <w:p w14:paraId="193DCA88" w14:textId="77777777" w:rsidR="00BE179D" w:rsidRDefault="00BE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3DB8" w14:textId="77777777" w:rsidR="00897BA6" w:rsidRDefault="00897BA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A99A" w14:textId="77777777" w:rsidR="00897BA6" w:rsidRDefault="00897BA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C1FD" w14:textId="77777777" w:rsidR="00897BA6" w:rsidRDefault="00897B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C51B0" w14:textId="77777777" w:rsidR="00BE179D" w:rsidRDefault="00BE179D">
      <w:r>
        <w:separator/>
      </w:r>
    </w:p>
  </w:footnote>
  <w:footnote w:type="continuationSeparator" w:id="0">
    <w:p w14:paraId="17DF1D89" w14:textId="77777777" w:rsidR="00BE179D" w:rsidRDefault="00BE1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ECD6" w14:textId="77777777" w:rsidR="00897BA6" w:rsidRDefault="00897B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687A" w14:textId="77777777" w:rsidR="00D957F3" w:rsidRPr="00FA34C1" w:rsidRDefault="00F43F01" w:rsidP="00FA34C1">
    <w:pPr>
      <w:pStyle w:val="a3"/>
      <w:rPr>
        <w:szCs w:val="14"/>
      </w:rPr>
    </w:pPr>
    <w:r>
      <w:rPr>
        <w:noProof/>
        <w:szCs w:val="14"/>
      </w:rPr>
      <w:pict w14:anchorId="6157B5CC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left:0;text-align:left;margin-left:-3.45pt;margin-top:-11.45pt;width:501pt;height:54pt;z-index:-251659264" stroked="f">
          <v:textbox style="mso-next-textbox:#_x0000_s1034" inset="5.85pt,.7pt,5.85pt,.7pt">
            <w:txbxContent>
              <w:p w14:paraId="0599C147" w14:textId="77777777" w:rsidR="00F73A28" w:rsidRPr="00665D20" w:rsidRDefault="00F73A28" w:rsidP="00F73A28">
                <w:pPr>
                  <w:pBdr>
                    <w:top w:val="single" w:sz="4" w:space="1" w:color="auto"/>
                    <w:bottom w:val="single" w:sz="4" w:space="1" w:color="auto"/>
                  </w:pBdr>
                  <w:rPr>
                    <w:rFonts w:ascii="Times New Roman" w:hAnsi="Times New Roman"/>
                    <w:sz w:val="20"/>
                  </w:rPr>
                </w:pPr>
                <w:r w:rsidRPr="00665D20">
                  <w:rPr>
                    <w:rFonts w:ascii="Times New Roman" w:hAnsi="Times New Roman"/>
                    <w:sz w:val="20"/>
                  </w:rPr>
                  <w:t xml:space="preserve">IV. </w:t>
                </w:r>
                <w:r w:rsidRPr="00665D20">
                  <w:rPr>
                    <w:rFonts w:ascii="Times New Roman" w:hAnsi="Times New Roman"/>
                    <w:sz w:val="20"/>
                  </w:rPr>
                  <w:t>（続き）</w:t>
                </w:r>
              </w:p>
              <w:p w14:paraId="76986BE0" w14:textId="77777777" w:rsidR="00F73A28" w:rsidRPr="00665D20" w:rsidRDefault="00F73A28" w:rsidP="00F73A28">
                <w:pPr>
                  <w:pBdr>
                    <w:top w:val="single" w:sz="4" w:space="1" w:color="auto"/>
                    <w:bottom w:val="single" w:sz="4" w:space="1" w:color="auto"/>
                  </w:pBdr>
                  <w:rPr>
                    <w:rFonts w:ascii="Times New Roman" w:hAnsi="Times New Roman"/>
                    <w:sz w:val="18"/>
                  </w:rPr>
                </w:pPr>
                <w:r w:rsidRPr="00665D20">
                  <w:rPr>
                    <w:rFonts w:ascii="Times New Roman" w:hAnsi="Times New Roman"/>
                    <w:kern w:val="0"/>
                    <w:sz w:val="18"/>
                  </w:rPr>
                  <w:t>(continu</w:t>
                </w:r>
                <w:r w:rsidR="00B4146C">
                  <w:rPr>
                    <w:rFonts w:ascii="Times New Roman" w:hAnsi="Times New Roman" w:hint="eastAsia"/>
                    <w:kern w:val="0"/>
                    <w:sz w:val="18"/>
                  </w:rPr>
                  <w:t>ed</w:t>
                </w:r>
                <w:r w:rsidRPr="00665D20">
                  <w:rPr>
                    <w:rFonts w:ascii="Times New Roman" w:hAnsi="Times New Roman"/>
                    <w:kern w:val="0"/>
                    <w:sz w:val="18"/>
                  </w:rPr>
                  <w:t>)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D633" w14:textId="77777777" w:rsidR="00F73A28" w:rsidRDefault="00F43F01">
    <w:pPr>
      <w:pStyle w:val="a3"/>
    </w:pPr>
    <w:r>
      <w:rPr>
        <w:noProof/>
      </w:rPr>
      <w:pict w14:anchorId="7CE6411A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left:0;text-align:left;margin-left:.15pt;margin-top:-11.45pt;width:501pt;height:54pt;z-index:-251658240" stroked="f">
          <v:textbox style="mso-next-textbox:#_x0000_s1035" inset="5.85pt,.7pt,5.85pt,.7pt">
            <w:txbxContent>
              <w:p w14:paraId="5B0B7472" w14:textId="77777777" w:rsidR="00B66127" w:rsidRPr="00B66127" w:rsidRDefault="00B66127" w:rsidP="00B66127">
                <w:pPr>
                  <w:pBdr>
                    <w:top w:val="single" w:sz="4" w:space="1" w:color="auto"/>
                    <w:bottom w:val="single" w:sz="4" w:space="1" w:color="auto"/>
                  </w:pBdr>
                  <w:rPr>
                    <w:rFonts w:ascii="Times New Roman" w:hAnsi="Times New Roman"/>
                    <w:sz w:val="20"/>
                  </w:rPr>
                </w:pPr>
                <w:r w:rsidRPr="00B66127">
                  <w:rPr>
                    <w:rFonts w:ascii="Times New Roman" w:hAnsi="Times New Roman"/>
                    <w:sz w:val="20"/>
                  </w:rPr>
                  <w:t xml:space="preserve">Ⅳ. </w:t>
                </w:r>
                <w:r w:rsidRPr="00B66127">
                  <w:rPr>
                    <w:rFonts w:ascii="Times New Roman" w:hAnsi="Times New Roman"/>
                    <w:sz w:val="20"/>
                  </w:rPr>
                  <w:t>実験の方法、ステーション選定の理由、ビームタイム算出の根拠、および本申請に関わる試料・装置の準備状況</w:t>
                </w:r>
              </w:p>
              <w:p w14:paraId="617F11FA" w14:textId="77777777" w:rsidR="00B66127" w:rsidRPr="00B66127" w:rsidRDefault="00B66127" w:rsidP="00B66127">
                <w:pPr>
                  <w:pBdr>
                    <w:top w:val="single" w:sz="4" w:space="1" w:color="auto"/>
                    <w:bottom w:val="single" w:sz="4" w:space="1" w:color="auto"/>
                  </w:pBdr>
                  <w:rPr>
                    <w:rFonts w:ascii="Times New Roman" w:hAnsi="Times New Roman"/>
                    <w:sz w:val="18"/>
                  </w:rPr>
                </w:pPr>
                <w:r w:rsidRPr="00B66127">
                  <w:rPr>
                    <w:rFonts w:ascii="Times New Roman" w:hAnsi="Times New Roman"/>
                    <w:kern w:val="0"/>
                    <w:sz w:val="18"/>
                  </w:rPr>
                  <w:t>Proposed experimental method</w:t>
                </w:r>
                <w:r w:rsidR="00665D20">
                  <w:rPr>
                    <w:rFonts w:ascii="Times New Roman" w:hAnsi="Times New Roman" w:hint="eastAsia"/>
                    <w:kern w:val="0"/>
                    <w:sz w:val="18"/>
                  </w:rPr>
                  <w:t>,</w:t>
                </w:r>
                <w:r w:rsidR="00665D20" w:rsidRPr="00665D20">
                  <w:rPr>
                    <w:rFonts w:ascii="Times New Roman" w:hAnsi="Times New Roman"/>
                    <w:kern w:val="0"/>
                    <w:sz w:val="18"/>
                  </w:rPr>
                  <w:t xml:space="preserve"> reasons for station selection, basis for beamtime calculation, and status of sample and equipment preparation related to this application.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11B"/>
    <w:multiLevelType w:val="hybridMultilevel"/>
    <w:tmpl w:val="E4760E60"/>
    <w:lvl w:ilvl="0" w:tplc="216EC8AC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3384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7F3"/>
    <w:rsid w:val="00020E40"/>
    <w:rsid w:val="00024F2E"/>
    <w:rsid w:val="00064F88"/>
    <w:rsid w:val="000A7402"/>
    <w:rsid w:val="0011235E"/>
    <w:rsid w:val="0014620D"/>
    <w:rsid w:val="00182E4A"/>
    <w:rsid w:val="00256AF6"/>
    <w:rsid w:val="00275426"/>
    <w:rsid w:val="0029224C"/>
    <w:rsid w:val="002E4830"/>
    <w:rsid w:val="00306EDD"/>
    <w:rsid w:val="00380C99"/>
    <w:rsid w:val="004118EB"/>
    <w:rsid w:val="004370A3"/>
    <w:rsid w:val="004479D6"/>
    <w:rsid w:val="004B5DE6"/>
    <w:rsid w:val="004F432A"/>
    <w:rsid w:val="005336FF"/>
    <w:rsid w:val="00556257"/>
    <w:rsid w:val="005862BF"/>
    <w:rsid w:val="005D7151"/>
    <w:rsid w:val="00636892"/>
    <w:rsid w:val="00656BC4"/>
    <w:rsid w:val="00665AA4"/>
    <w:rsid w:val="00665D20"/>
    <w:rsid w:val="006A4D85"/>
    <w:rsid w:val="006D7099"/>
    <w:rsid w:val="0071417E"/>
    <w:rsid w:val="00770307"/>
    <w:rsid w:val="007C0A3D"/>
    <w:rsid w:val="007C7911"/>
    <w:rsid w:val="0085546E"/>
    <w:rsid w:val="00897BA6"/>
    <w:rsid w:val="00931EBC"/>
    <w:rsid w:val="00952C83"/>
    <w:rsid w:val="00962D02"/>
    <w:rsid w:val="009C48C3"/>
    <w:rsid w:val="009E59C6"/>
    <w:rsid w:val="00A87649"/>
    <w:rsid w:val="00A91BC7"/>
    <w:rsid w:val="00AC2ABE"/>
    <w:rsid w:val="00AE0ADC"/>
    <w:rsid w:val="00AF120D"/>
    <w:rsid w:val="00AF2314"/>
    <w:rsid w:val="00AF29A5"/>
    <w:rsid w:val="00B4146C"/>
    <w:rsid w:val="00B66127"/>
    <w:rsid w:val="00BA6EB5"/>
    <w:rsid w:val="00BE06C3"/>
    <w:rsid w:val="00BE179D"/>
    <w:rsid w:val="00BE7106"/>
    <w:rsid w:val="00C70931"/>
    <w:rsid w:val="00C74786"/>
    <w:rsid w:val="00CA078B"/>
    <w:rsid w:val="00CD2981"/>
    <w:rsid w:val="00CE7DAB"/>
    <w:rsid w:val="00D20D43"/>
    <w:rsid w:val="00D957F3"/>
    <w:rsid w:val="00DB3F48"/>
    <w:rsid w:val="00DD4225"/>
    <w:rsid w:val="00DE547B"/>
    <w:rsid w:val="00E461D6"/>
    <w:rsid w:val="00ED49AE"/>
    <w:rsid w:val="00F32B47"/>
    <w:rsid w:val="00F43F01"/>
    <w:rsid w:val="00F738ED"/>
    <w:rsid w:val="00F73A28"/>
    <w:rsid w:val="00FA0E46"/>
    <w:rsid w:val="00FA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9C3E07F"/>
  <w15:chartTrackingRefBased/>
  <w15:docId w15:val="{10A6FD94-9B90-43FE-AC08-225E1F7A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7F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957F3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F73A28"/>
    <w:pPr>
      <w:adjustRightInd w:val="0"/>
      <w:spacing w:line="360" w:lineRule="atLeast"/>
      <w:ind w:leftChars="400" w:left="840"/>
      <w:textAlignment w:val="baseline"/>
    </w:pPr>
    <w:rPr>
      <w:rFonts w:ascii="Times" w:hAnsi="Times"/>
      <w:kern w:val="0"/>
      <w:sz w:val="24"/>
      <w:szCs w:val="20"/>
    </w:rPr>
  </w:style>
  <w:style w:type="character" w:styleId="a6">
    <w:name w:val="Hyperlink"/>
    <w:rsid w:val="00F73A28"/>
    <w:rPr>
      <w:color w:val="0000FF"/>
      <w:u w:val="single"/>
    </w:rPr>
  </w:style>
  <w:style w:type="character" w:styleId="a7">
    <w:name w:val="FollowedHyperlink"/>
    <w:rsid w:val="006D7099"/>
    <w:rPr>
      <w:color w:val="96607D"/>
      <w:u w:val="single"/>
    </w:rPr>
  </w:style>
  <w:style w:type="character" w:styleId="a8">
    <w:name w:val="Unresolved Mention"/>
    <w:uiPriority w:val="99"/>
    <w:semiHidden/>
    <w:unhideWhenUsed/>
    <w:rsid w:val="00C7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kek.jp/imss/pf/eng/use/proposa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2.kek.jp/imss/pf/use/proposa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2.kek.jp/imss/pf/eng/use/proposal/guid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kek.jp/imss/pf/use/proposal/guide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Co.</Company>
  <LinksUpToDate>false</LinksUpToDate>
  <CharactersWithSpaces>39</CharactersWithSpaces>
  <SharedDoc>false</SharedDoc>
  <HLinks>
    <vt:vector size="24" baseType="variant">
      <vt:variant>
        <vt:i4>4063329</vt:i4>
      </vt:variant>
      <vt:variant>
        <vt:i4>9</vt:i4>
      </vt:variant>
      <vt:variant>
        <vt:i4>0</vt:i4>
      </vt:variant>
      <vt:variant>
        <vt:i4>5</vt:i4>
      </vt:variant>
      <vt:variant>
        <vt:lpwstr>https://www2.kek.jp/imss/pf/eng/use/proposal/guide.html</vt:lpwstr>
      </vt:variant>
      <vt:variant>
        <vt:lpwstr/>
      </vt:variant>
      <vt:variant>
        <vt:i4>8323171</vt:i4>
      </vt:variant>
      <vt:variant>
        <vt:i4>6</vt:i4>
      </vt:variant>
      <vt:variant>
        <vt:i4>0</vt:i4>
      </vt:variant>
      <vt:variant>
        <vt:i4>5</vt:i4>
      </vt:variant>
      <vt:variant>
        <vt:lpwstr>https://www2.kek.jp/imss/pf/use/proposal/guide.html</vt:lpwstr>
      </vt:variant>
      <vt:variant>
        <vt:lpwstr/>
      </vt:variant>
      <vt:variant>
        <vt:i4>5242885</vt:i4>
      </vt:variant>
      <vt:variant>
        <vt:i4>3</vt:i4>
      </vt:variant>
      <vt:variant>
        <vt:i4>0</vt:i4>
      </vt:variant>
      <vt:variant>
        <vt:i4>5</vt:i4>
      </vt:variant>
      <vt:variant>
        <vt:lpwstr>https://www2.kek.jp/imss/pf/eng/use/proposal/</vt:lpwstr>
      </vt:variant>
      <vt:variant>
        <vt:lpwstr/>
      </vt:variant>
      <vt:variant>
        <vt:i4>1114119</vt:i4>
      </vt:variant>
      <vt:variant>
        <vt:i4>0</vt:i4>
      </vt:variant>
      <vt:variant>
        <vt:i4>0</vt:i4>
      </vt:variant>
      <vt:variant>
        <vt:i4>5</vt:i4>
      </vt:variant>
      <vt:variant>
        <vt:lpwstr>https://www2.kek.jp/imss/pf/use/proposal/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Shuji Yamamoto</dc:creator>
  <cp:keywords/>
  <dc:description/>
  <cp:lastModifiedBy>KIMIJIMA Kenichi</cp:lastModifiedBy>
  <cp:revision>4</cp:revision>
  <cp:lastPrinted>2010-03-01T15:59:00Z</cp:lastPrinted>
  <dcterms:created xsi:type="dcterms:W3CDTF">2025-08-21T22:06:00Z</dcterms:created>
  <dcterms:modified xsi:type="dcterms:W3CDTF">2025-09-24T02:45:00Z</dcterms:modified>
</cp:coreProperties>
</file>